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委机关饮水机滤芯更换明细表</w:t>
      </w:r>
    </w:p>
    <w:tbl>
      <w:tblPr>
        <w:tblStyle w:val="3"/>
        <w:tblW w:w="14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3589"/>
        <w:gridCol w:w="2079"/>
        <w:gridCol w:w="2797"/>
        <w:gridCol w:w="3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53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358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32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539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PP棉滤芯</w:t>
            </w:r>
          </w:p>
        </w:tc>
        <w:tc>
          <w:tcPr>
            <w:tcW w:w="3589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安吉尔牌10寸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2支/台/次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192支</w:t>
            </w:r>
          </w:p>
        </w:tc>
        <w:tc>
          <w:tcPr>
            <w:tcW w:w="32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每3个月更换一次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539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前置活性炭滤芯</w:t>
            </w:r>
          </w:p>
        </w:tc>
        <w:tc>
          <w:tcPr>
            <w:tcW w:w="3589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安吉尔牌10寸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1支/台/次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96支</w:t>
            </w:r>
          </w:p>
        </w:tc>
        <w:tc>
          <w:tcPr>
            <w:tcW w:w="32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每3个月更换一次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539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后置活性炭滤芯</w:t>
            </w:r>
          </w:p>
        </w:tc>
        <w:tc>
          <w:tcPr>
            <w:tcW w:w="3589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安吉尔牌快接型T33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1支/台/次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96支</w:t>
            </w:r>
          </w:p>
        </w:tc>
        <w:tc>
          <w:tcPr>
            <w:tcW w:w="32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每3个月更换一次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539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反渗透膜滤芯</w:t>
            </w:r>
          </w:p>
        </w:tc>
        <w:tc>
          <w:tcPr>
            <w:tcW w:w="3589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安吉尔牌3013RO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1支/台/次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24支</w:t>
            </w:r>
          </w:p>
        </w:tc>
        <w:tc>
          <w:tcPr>
            <w:tcW w:w="32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每12个月更换一次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Nzc1OTJiMjFkZGI0N2NlNjcxZTM2ZjMwYTBlODMifQ=="/>
  </w:docVars>
  <w:rsids>
    <w:rsidRoot w:val="4A1947CF"/>
    <w:rsid w:val="2BFD3F3C"/>
    <w:rsid w:val="2C517E08"/>
    <w:rsid w:val="2DE65646"/>
    <w:rsid w:val="2F1A6A6B"/>
    <w:rsid w:val="3B76CAC8"/>
    <w:rsid w:val="4A1947CF"/>
    <w:rsid w:val="74C44146"/>
    <w:rsid w:val="8E4EB57B"/>
    <w:rsid w:val="FFEAE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162</Characters>
  <Lines>0</Lines>
  <Paragraphs>0</Paragraphs>
  <TotalTime>5</TotalTime>
  <ScaleCrop>false</ScaleCrop>
  <LinksUpToDate>false</LinksUpToDate>
  <CharactersWithSpaces>162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wjw</cp:lastModifiedBy>
  <dcterms:modified xsi:type="dcterms:W3CDTF">2026-05-21T11:30:49Z</dcterms:modified>
  <dc:title>附件一：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KSOTemplateDocerSaveRecord">
    <vt:lpwstr>eyJoZGlkIjoiNzBlMjk3YjMyMTUyZmQyNjY4M2JhYWFkYjZjZjNiZmUiLCJ1c2VySWQiOiIxNjIwNzM1MjE4In0=</vt:lpwstr>
  </property>
  <property fmtid="{D5CDD505-2E9C-101B-9397-08002B2CF9AE}" pid="4" name="ICV">
    <vt:lpwstr>976EF4A9A19148D59AD6993C09BE5BCD_13</vt:lpwstr>
  </property>
</Properties>
</file>